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50A07" w14:textId="54F9C7A6"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D6CFDA7" w14:textId="77777777" w:rsidR="00F65573" w:rsidRDefault="00F65573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931"/>
        <w:tblW w:w="9634" w:type="dxa"/>
        <w:tblLook w:val="04A0" w:firstRow="1" w:lastRow="0" w:firstColumn="1" w:lastColumn="0" w:noHBand="0" w:noVBand="1"/>
      </w:tblPr>
      <w:tblGrid>
        <w:gridCol w:w="715"/>
        <w:gridCol w:w="1346"/>
        <w:gridCol w:w="7508"/>
        <w:gridCol w:w="65"/>
      </w:tblGrid>
      <w:tr w:rsidR="000B0A44" w:rsidRPr="00AB6F6A" w14:paraId="43432246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C6A8B81" w14:textId="77777777" w:rsidR="000B0A44" w:rsidRPr="00CC78EC" w:rsidRDefault="000B0A44" w:rsidP="000B0A44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Zjazd 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2E76BECA" w14:textId="77777777" w:rsidR="000B0A44" w:rsidRPr="00CC78EC" w:rsidRDefault="000B0A44" w:rsidP="000B0A4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508" w:type="dxa"/>
            <w:shd w:val="clear" w:color="auto" w:fill="BFBFBF" w:themeFill="background1" w:themeFillShade="BF"/>
            <w:vAlign w:val="center"/>
          </w:tcPr>
          <w:p w14:paraId="1C820694" w14:textId="77777777" w:rsidR="000B0A44" w:rsidRPr="00CC78EC" w:rsidRDefault="000B0A44" w:rsidP="000B0A44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CB5839" w:rsidRPr="00CC78EC" w14:paraId="6F8B6D8A" w14:textId="77777777" w:rsidTr="000B0A44">
        <w:trPr>
          <w:gridAfter w:val="1"/>
          <w:wAfter w:w="65" w:type="dxa"/>
          <w:trHeight w:val="284"/>
        </w:trPr>
        <w:tc>
          <w:tcPr>
            <w:tcW w:w="715" w:type="dxa"/>
            <w:vAlign w:val="center"/>
          </w:tcPr>
          <w:p w14:paraId="0186AE5A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14:paraId="26DB5AC9" w14:textId="22E20934" w:rsidR="00CB5839" w:rsidRPr="00CC78EC" w:rsidRDefault="00272346" w:rsidP="00CB583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07.09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48368B51" w14:textId="21E0A3E0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  <w:r>
              <w:rPr>
                <w:rFonts w:asciiTheme="majorHAnsi" w:hAnsiTheme="majorHAnsi"/>
              </w:rPr>
              <w:t>, konsultant ds. dietetyki, instruktor ds. terapii uzależnień</w:t>
            </w:r>
          </w:p>
        </w:tc>
      </w:tr>
      <w:tr w:rsidR="00CB5839" w:rsidRPr="00CC78EC" w14:paraId="05E4F650" w14:textId="77777777" w:rsidTr="000B0A44">
        <w:trPr>
          <w:gridAfter w:val="1"/>
          <w:wAfter w:w="65" w:type="dxa"/>
          <w:trHeight w:val="284"/>
        </w:trPr>
        <w:tc>
          <w:tcPr>
            <w:tcW w:w="715" w:type="dxa"/>
            <w:vAlign w:val="center"/>
          </w:tcPr>
          <w:p w14:paraId="52F637D3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14:paraId="4AC87AAF" w14:textId="073DFEC4" w:rsidR="00CB5839" w:rsidRPr="00AC3946" w:rsidRDefault="00272346" w:rsidP="00CB583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>08.09</w:t>
            </w:r>
            <w:r w:rsidR="00CB5839">
              <w:rPr>
                <w:rFonts w:asciiTheme="majorHAnsi" w:hAnsiTheme="majorHAnsi"/>
              </w:rPr>
              <w:t>.2022r.</w:t>
            </w:r>
          </w:p>
        </w:tc>
        <w:tc>
          <w:tcPr>
            <w:tcW w:w="7508" w:type="dxa"/>
            <w:vAlign w:val="center"/>
          </w:tcPr>
          <w:p w14:paraId="08176E09" w14:textId="41FB940E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677ABE60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3BCA0087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14:paraId="4F830DFD" w14:textId="7222FE1C" w:rsidR="00CB5839" w:rsidRDefault="00272346" w:rsidP="00CB58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71BC7FAB" w14:textId="62A8DDDC" w:rsidR="00CB5839" w:rsidRPr="001068DE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29D8F44F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6AE6616F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14:paraId="2334C321" w14:textId="18268AFC" w:rsidR="00CB5839" w:rsidRPr="00CC78EC" w:rsidRDefault="00272346" w:rsidP="002723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CB5839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9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3A2EA0BB" w14:textId="4FB3A03A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0F0528E5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03215464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46" w:type="dxa"/>
            <w:vAlign w:val="center"/>
          </w:tcPr>
          <w:p w14:paraId="30AF4411" w14:textId="35634FB1" w:rsidR="00CB5839" w:rsidRDefault="00272346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4ED2FB72" w14:textId="688EEA64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20859F2A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53FEA2EC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46" w:type="dxa"/>
            <w:vAlign w:val="center"/>
          </w:tcPr>
          <w:p w14:paraId="6ABD0762" w14:textId="677E7EF4" w:rsidR="00CB5839" w:rsidRPr="00CC78EC" w:rsidRDefault="00272346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70D117A9" w14:textId="37034EAB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1C366ACD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4137CFF8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46" w:type="dxa"/>
            <w:vAlign w:val="center"/>
          </w:tcPr>
          <w:p w14:paraId="15324266" w14:textId="173DA905" w:rsidR="00CB5839" w:rsidRDefault="00FD6E1F" w:rsidP="00CB58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19.10.</w:t>
            </w:r>
            <w:r w:rsidR="00CB5839">
              <w:rPr>
                <w:rFonts w:asciiTheme="majorHAnsi" w:hAnsiTheme="majorHAnsi"/>
              </w:rPr>
              <w:t>2022</w:t>
            </w:r>
          </w:p>
        </w:tc>
        <w:tc>
          <w:tcPr>
            <w:tcW w:w="7508" w:type="dxa"/>
            <w:vAlign w:val="center"/>
          </w:tcPr>
          <w:p w14:paraId="442A0CB6" w14:textId="775BD028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17EE6D38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6EABF54A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6" w:type="dxa"/>
            <w:vAlign w:val="center"/>
          </w:tcPr>
          <w:p w14:paraId="55EE0846" w14:textId="561A3CB3" w:rsidR="00CB5839" w:rsidRDefault="00FD6E1F" w:rsidP="00CB58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20.10.2022</w:t>
            </w:r>
          </w:p>
        </w:tc>
        <w:tc>
          <w:tcPr>
            <w:tcW w:w="7508" w:type="dxa"/>
            <w:vAlign w:val="center"/>
          </w:tcPr>
          <w:p w14:paraId="27C050F4" w14:textId="52D4F438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1CF8E1CE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30E0C93F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46" w:type="dxa"/>
            <w:vAlign w:val="center"/>
          </w:tcPr>
          <w:p w14:paraId="3A954FCD" w14:textId="2627B38F" w:rsidR="00CB5839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0D23441E" w14:textId="711C230B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53E5B190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12FB6A70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46" w:type="dxa"/>
            <w:vAlign w:val="center"/>
          </w:tcPr>
          <w:p w14:paraId="522F12EB" w14:textId="27A0B834" w:rsidR="00CB5839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72F59F1B" w14:textId="67202DB1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18CA858A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2DD9CABD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46" w:type="dxa"/>
            <w:vAlign w:val="center"/>
          </w:tcPr>
          <w:p w14:paraId="17437DF1" w14:textId="3BCB71E9" w:rsidR="00CB5839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134352C2" w14:textId="6222782E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</w:rPr>
              <w:t xml:space="preserve"> konsultant ds. dietetyki, instruktor ds. terapii uzależnień</w:t>
            </w:r>
          </w:p>
        </w:tc>
      </w:tr>
      <w:tr w:rsidR="00CB5839" w:rsidRPr="00CC78EC" w14:paraId="1CCA109D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2C71C74A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46" w:type="dxa"/>
            <w:vAlign w:val="center"/>
          </w:tcPr>
          <w:p w14:paraId="23F738A7" w14:textId="0E60A054" w:rsidR="00CB5839" w:rsidRDefault="00FD6E1F" w:rsidP="00FD6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5E451F2E" w14:textId="16407C6E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4C4866FB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0EEC15E7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6" w:type="dxa"/>
            <w:vAlign w:val="center"/>
          </w:tcPr>
          <w:p w14:paraId="1211019B" w14:textId="25886317" w:rsidR="00CB5839" w:rsidRPr="00CC78EC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3177641C" w14:textId="7E15E19D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385A2377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10A378BD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46" w:type="dxa"/>
            <w:vAlign w:val="center"/>
          </w:tcPr>
          <w:p w14:paraId="6A5B9E0F" w14:textId="40F63113" w:rsidR="00CB5839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57CB9684" w14:textId="6723173A" w:rsidR="00CB5839" w:rsidRPr="00CC78EC" w:rsidRDefault="00272744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  <w:r>
              <w:rPr>
                <w:rFonts w:asciiTheme="majorHAnsi" w:hAnsiTheme="majorHAnsi"/>
              </w:rPr>
              <w:t>, konsultant ds. dietetyki, instruktor ds. terapii uzależnień</w:t>
            </w:r>
          </w:p>
        </w:tc>
      </w:tr>
      <w:tr w:rsidR="00CB5839" w:rsidRPr="00CC78EC" w14:paraId="1061E941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750F5A14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6" w:type="dxa"/>
            <w:vAlign w:val="center"/>
          </w:tcPr>
          <w:p w14:paraId="68FFA6E7" w14:textId="3AF07FD8" w:rsidR="00CB5839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32B2CCA7" w14:textId="223A0548" w:rsidR="00CB5839" w:rsidRPr="00CC78EC" w:rsidRDefault="00272744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46B38D00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173E1A23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46" w:type="dxa"/>
            <w:vAlign w:val="center"/>
          </w:tcPr>
          <w:p w14:paraId="447D7B0B" w14:textId="08AC00CC" w:rsidR="00CB5839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1CE63608" w14:textId="228AFF67" w:rsidR="00CB5839" w:rsidRPr="00E2581D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7AA79023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71350666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46" w:type="dxa"/>
            <w:vAlign w:val="center"/>
          </w:tcPr>
          <w:p w14:paraId="1A43693F" w14:textId="1B3A168D" w:rsidR="00CB5839" w:rsidRPr="00CC78EC" w:rsidRDefault="00CB5839" w:rsidP="00FD6E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D6E1F">
              <w:rPr>
                <w:rFonts w:asciiTheme="majorHAnsi" w:hAnsiTheme="majorHAnsi"/>
              </w:rPr>
              <w:t>4.12</w:t>
            </w:r>
            <w:r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272968D6" w14:textId="0D7E02CF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20B75AB3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095189FA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46" w:type="dxa"/>
            <w:vAlign w:val="center"/>
          </w:tcPr>
          <w:p w14:paraId="1826E7A8" w14:textId="1606B5A0" w:rsidR="00CB5839" w:rsidRDefault="00FD6E1F" w:rsidP="00FD6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2791D579" w14:textId="00F33B40" w:rsidR="00CB5839" w:rsidRPr="00E2581D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</w:rPr>
              <w:t xml:space="preserve"> konsultant ds. dietetyki, instruktor ds. terapii uzależnień</w:t>
            </w:r>
          </w:p>
        </w:tc>
      </w:tr>
      <w:tr w:rsidR="00CB5839" w:rsidRPr="00CC78EC" w14:paraId="024596EB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351F5367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46" w:type="dxa"/>
            <w:vAlign w:val="center"/>
          </w:tcPr>
          <w:p w14:paraId="0DCF701C" w14:textId="200C5703" w:rsidR="00CB5839" w:rsidRPr="00CC78EC" w:rsidRDefault="006A31AD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04.01.2023</w:t>
            </w:r>
          </w:p>
        </w:tc>
        <w:tc>
          <w:tcPr>
            <w:tcW w:w="7508" w:type="dxa"/>
            <w:vAlign w:val="center"/>
          </w:tcPr>
          <w:p w14:paraId="6A0CA5E8" w14:textId="2ADE35D3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07DD96AF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42BB5C7C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46" w:type="dxa"/>
            <w:vAlign w:val="center"/>
          </w:tcPr>
          <w:p w14:paraId="28D7D3D9" w14:textId="7CC761CB" w:rsidR="00CB5839" w:rsidRDefault="006A31AD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05.01.2023</w:t>
            </w:r>
          </w:p>
        </w:tc>
        <w:tc>
          <w:tcPr>
            <w:tcW w:w="7508" w:type="dxa"/>
            <w:vAlign w:val="center"/>
          </w:tcPr>
          <w:p w14:paraId="7AE6EB4B" w14:textId="3D6BEA90" w:rsidR="00CB5839" w:rsidRPr="00E2581D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4E4B26A7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5AEA638E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46" w:type="dxa"/>
            <w:vAlign w:val="center"/>
          </w:tcPr>
          <w:p w14:paraId="6CFA3053" w14:textId="1D9A8265" w:rsidR="00CB5839" w:rsidRPr="00CC78EC" w:rsidRDefault="006A31AD" w:rsidP="006A31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FD6E1F">
              <w:rPr>
                <w:rFonts w:asciiTheme="majorHAnsi" w:hAnsiTheme="majorHAnsi"/>
              </w:rPr>
              <w:t>.01.2023</w:t>
            </w:r>
          </w:p>
        </w:tc>
        <w:tc>
          <w:tcPr>
            <w:tcW w:w="7508" w:type="dxa"/>
            <w:vAlign w:val="center"/>
          </w:tcPr>
          <w:p w14:paraId="551CD603" w14:textId="01AFE23D" w:rsidR="00CB5839" w:rsidRPr="00CC78EC" w:rsidRDefault="005E5848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</w:rPr>
              <w:t xml:space="preserve"> konsultant ds. dietetyki, instruktor ds. terapii uzależnień</w:t>
            </w:r>
          </w:p>
        </w:tc>
      </w:tr>
      <w:tr w:rsidR="00CB5839" w:rsidRPr="00CC78EC" w14:paraId="76354387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3416AE49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46" w:type="dxa"/>
            <w:vAlign w:val="center"/>
          </w:tcPr>
          <w:p w14:paraId="6528E349" w14:textId="1C9754AA" w:rsidR="00CB5839" w:rsidRPr="00D10703" w:rsidRDefault="00CB5839" w:rsidP="005E5848">
            <w:pPr>
              <w:rPr>
                <w:rFonts w:asciiTheme="majorHAnsi" w:hAnsiTheme="majorHAnsi"/>
                <w:highlight w:val="red"/>
              </w:rPr>
            </w:pPr>
          </w:p>
        </w:tc>
        <w:tc>
          <w:tcPr>
            <w:tcW w:w="7508" w:type="dxa"/>
            <w:vAlign w:val="center"/>
          </w:tcPr>
          <w:p w14:paraId="6CA44D45" w14:textId="20349726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</w:p>
        </w:tc>
      </w:tr>
      <w:tr w:rsidR="00CB5839" w:rsidRPr="00CC78EC" w14:paraId="6BDB1440" w14:textId="77777777" w:rsidTr="000B0A44">
        <w:trPr>
          <w:trHeight w:val="505"/>
        </w:trPr>
        <w:tc>
          <w:tcPr>
            <w:tcW w:w="715" w:type="dxa"/>
            <w:vAlign w:val="center"/>
          </w:tcPr>
          <w:p w14:paraId="746C8ECC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46" w:type="dxa"/>
            <w:vAlign w:val="center"/>
          </w:tcPr>
          <w:p w14:paraId="03AF1296" w14:textId="532FAA6A" w:rsidR="00CB5839" w:rsidRPr="00CC78EC" w:rsidRDefault="00CB5839" w:rsidP="005E5848">
            <w:pPr>
              <w:rPr>
                <w:rFonts w:asciiTheme="majorHAnsi" w:hAnsiTheme="majorHAnsi"/>
              </w:rPr>
            </w:pPr>
          </w:p>
        </w:tc>
        <w:tc>
          <w:tcPr>
            <w:tcW w:w="7573" w:type="dxa"/>
            <w:gridSpan w:val="2"/>
            <w:vAlign w:val="center"/>
          </w:tcPr>
          <w:p w14:paraId="430D2F44" w14:textId="6D37E38C" w:rsidR="00CB5839" w:rsidRPr="00CC78EC" w:rsidRDefault="00CB5839" w:rsidP="0027274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EEF07F5" w14:textId="01AAA301" w:rsidR="009459F0" w:rsidRPr="00DB63C6" w:rsidRDefault="009459F0" w:rsidP="00272346">
      <w:pPr>
        <w:rPr>
          <w:rFonts w:ascii="Cambria" w:hAnsi="Cambria"/>
          <w:sz w:val="28"/>
          <w:szCs w:val="28"/>
          <w:lang w:eastAsia="pl-PL"/>
        </w:rPr>
      </w:pPr>
    </w:p>
    <w:sectPr w:rsidR="009459F0" w:rsidRPr="00DB63C6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DD546" w14:textId="77777777" w:rsidR="009A15B4" w:rsidRDefault="009A15B4" w:rsidP="00CC78EC">
      <w:pPr>
        <w:spacing w:after="0" w:line="240" w:lineRule="auto"/>
      </w:pPr>
      <w:r>
        <w:separator/>
      </w:r>
    </w:p>
  </w:endnote>
  <w:endnote w:type="continuationSeparator" w:id="0">
    <w:p w14:paraId="1D3AEE01" w14:textId="77777777" w:rsidR="009A15B4" w:rsidRDefault="009A15B4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3472" w14:textId="77777777" w:rsidR="00CC78EC" w:rsidRDefault="00CC78EC">
    <w:pPr>
      <w:pStyle w:val="Stopka"/>
    </w:pPr>
  </w:p>
  <w:p w14:paraId="6E1FEA07" w14:textId="77777777"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CB378" w14:textId="77777777" w:rsidR="009A15B4" w:rsidRDefault="009A15B4" w:rsidP="00CC78EC">
      <w:pPr>
        <w:spacing w:after="0" w:line="240" w:lineRule="auto"/>
      </w:pPr>
      <w:r>
        <w:separator/>
      </w:r>
    </w:p>
  </w:footnote>
  <w:footnote w:type="continuationSeparator" w:id="0">
    <w:p w14:paraId="1AE87F26" w14:textId="77777777" w:rsidR="009A15B4" w:rsidRDefault="009A15B4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3CB8A" w14:textId="1AA0D785" w:rsidR="001068DE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52AB45" wp14:editId="47816808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84EAF"/>
    <w:rsid w:val="00090E17"/>
    <w:rsid w:val="000B0A44"/>
    <w:rsid w:val="000D31EE"/>
    <w:rsid w:val="001068DE"/>
    <w:rsid w:val="00156007"/>
    <w:rsid w:val="001654D1"/>
    <w:rsid w:val="00171BC1"/>
    <w:rsid w:val="00177D99"/>
    <w:rsid w:val="001C0822"/>
    <w:rsid w:val="002272E8"/>
    <w:rsid w:val="00241A0A"/>
    <w:rsid w:val="00272346"/>
    <w:rsid w:val="00272744"/>
    <w:rsid w:val="00291B63"/>
    <w:rsid w:val="002A6DA4"/>
    <w:rsid w:val="002B649C"/>
    <w:rsid w:val="003217D3"/>
    <w:rsid w:val="003605C2"/>
    <w:rsid w:val="003B152F"/>
    <w:rsid w:val="003E7BAD"/>
    <w:rsid w:val="003F5B55"/>
    <w:rsid w:val="00401F7E"/>
    <w:rsid w:val="004339E4"/>
    <w:rsid w:val="004765BE"/>
    <w:rsid w:val="004C739E"/>
    <w:rsid w:val="00505719"/>
    <w:rsid w:val="00533CB1"/>
    <w:rsid w:val="0054209A"/>
    <w:rsid w:val="005739EE"/>
    <w:rsid w:val="005A1600"/>
    <w:rsid w:val="005C3B7E"/>
    <w:rsid w:val="005D3D4A"/>
    <w:rsid w:val="005D52AC"/>
    <w:rsid w:val="005E5848"/>
    <w:rsid w:val="006263EC"/>
    <w:rsid w:val="00641D26"/>
    <w:rsid w:val="00641E69"/>
    <w:rsid w:val="006A31AD"/>
    <w:rsid w:val="006E1423"/>
    <w:rsid w:val="006F06D0"/>
    <w:rsid w:val="0074258A"/>
    <w:rsid w:val="007615E3"/>
    <w:rsid w:val="007757DB"/>
    <w:rsid w:val="007B4208"/>
    <w:rsid w:val="007C50BB"/>
    <w:rsid w:val="007D3088"/>
    <w:rsid w:val="007E526D"/>
    <w:rsid w:val="007F2638"/>
    <w:rsid w:val="00842D87"/>
    <w:rsid w:val="00853BBE"/>
    <w:rsid w:val="008948BE"/>
    <w:rsid w:val="008E46CA"/>
    <w:rsid w:val="008E7779"/>
    <w:rsid w:val="00905A11"/>
    <w:rsid w:val="0092222E"/>
    <w:rsid w:val="009441E1"/>
    <w:rsid w:val="009459F0"/>
    <w:rsid w:val="009944A2"/>
    <w:rsid w:val="009A15B4"/>
    <w:rsid w:val="009E37FC"/>
    <w:rsid w:val="009F24EA"/>
    <w:rsid w:val="00A065B8"/>
    <w:rsid w:val="00A20B3A"/>
    <w:rsid w:val="00A26288"/>
    <w:rsid w:val="00A278DD"/>
    <w:rsid w:val="00A44184"/>
    <w:rsid w:val="00A51205"/>
    <w:rsid w:val="00A61907"/>
    <w:rsid w:val="00A67853"/>
    <w:rsid w:val="00AB6F6A"/>
    <w:rsid w:val="00AC3946"/>
    <w:rsid w:val="00B13416"/>
    <w:rsid w:val="00B658D0"/>
    <w:rsid w:val="00B835B3"/>
    <w:rsid w:val="00C31D9A"/>
    <w:rsid w:val="00C47291"/>
    <w:rsid w:val="00C66269"/>
    <w:rsid w:val="00CA2433"/>
    <w:rsid w:val="00CB5839"/>
    <w:rsid w:val="00CC78EC"/>
    <w:rsid w:val="00D10703"/>
    <w:rsid w:val="00D123AC"/>
    <w:rsid w:val="00D13BB4"/>
    <w:rsid w:val="00D25BE5"/>
    <w:rsid w:val="00D74803"/>
    <w:rsid w:val="00DB1F6B"/>
    <w:rsid w:val="00DB63C6"/>
    <w:rsid w:val="00DC645D"/>
    <w:rsid w:val="00DE786E"/>
    <w:rsid w:val="00DF7A91"/>
    <w:rsid w:val="00E2581D"/>
    <w:rsid w:val="00E403C5"/>
    <w:rsid w:val="00E56DEF"/>
    <w:rsid w:val="00E73D1B"/>
    <w:rsid w:val="00EE5237"/>
    <w:rsid w:val="00EE702A"/>
    <w:rsid w:val="00EF4D79"/>
    <w:rsid w:val="00F050B9"/>
    <w:rsid w:val="00F551BB"/>
    <w:rsid w:val="00F57F72"/>
    <w:rsid w:val="00F65573"/>
    <w:rsid w:val="00F66856"/>
    <w:rsid w:val="00FB43AD"/>
    <w:rsid w:val="00FD4188"/>
    <w:rsid w:val="00FD6E1F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BD4AE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  <w:style w:type="paragraph" w:styleId="Tekstdymka">
    <w:name w:val="Balloon Text"/>
    <w:basedOn w:val="Normalny"/>
    <w:link w:val="TekstdymkaZnak"/>
    <w:uiPriority w:val="99"/>
    <w:semiHidden/>
    <w:unhideWhenUsed/>
    <w:rsid w:val="00F0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2021-11-25T12:03:00Z</cp:lastPrinted>
  <dcterms:created xsi:type="dcterms:W3CDTF">2022-07-27T08:42:00Z</dcterms:created>
  <dcterms:modified xsi:type="dcterms:W3CDTF">2022-07-27T08:42:00Z</dcterms:modified>
</cp:coreProperties>
</file>